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C41" w:rsidRDefault="0004169D">
      <w:pPr>
        <w:pStyle w:val="a8"/>
        <w:numPr>
          <w:ilvl w:val="0"/>
          <w:numId w:val="1"/>
        </w:numPr>
        <w:ind w:firstLineChars="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选题阶段</w:t>
      </w:r>
    </w:p>
    <w:p w:rsidR="00816C41" w:rsidRDefault="0004169D">
      <w:pPr>
        <w:pStyle w:val="a8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目前提供三种选题模式，学院可选择其中一种或多种完成双选。</w:t>
      </w:r>
    </w:p>
    <w:p w:rsidR="00816C41" w:rsidRDefault="0004169D">
      <w:pPr>
        <w:pStyle w:val="a8"/>
        <w:numPr>
          <w:ilvl w:val="0"/>
          <w:numId w:val="2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学生申报课题：</w:t>
      </w:r>
    </w:p>
    <w:p w:rsidR="00816C41" w:rsidRDefault="0004169D">
      <w:pPr>
        <w:pStyle w:val="a8"/>
        <w:ind w:left="78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学生申报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指导教师审核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专业负责人审核</w:t>
      </w:r>
    </w:p>
    <w:p w:rsidR="00816C41" w:rsidRDefault="0004169D">
      <w:pPr>
        <w:pStyle w:val="a8"/>
        <w:ind w:firstLineChars="0" w:firstLine="0"/>
        <w:jc w:val="center"/>
      </w:pPr>
      <w:r>
        <w:rPr>
          <w:noProof/>
        </w:rPr>
        <w:drawing>
          <wp:inline distT="0" distB="0" distL="0" distR="0">
            <wp:extent cx="6029960" cy="1362075"/>
            <wp:effectExtent l="0" t="0" r="889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C41" w:rsidRDefault="0004169D">
      <w:pPr>
        <w:pStyle w:val="a8"/>
        <w:numPr>
          <w:ilvl w:val="0"/>
          <w:numId w:val="2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指定学生课题：</w:t>
      </w:r>
    </w:p>
    <w:p w:rsidR="00816C41" w:rsidRDefault="0004169D">
      <w:pPr>
        <w:pStyle w:val="a8"/>
        <w:ind w:left="780" w:firstLineChars="0" w:firstLine="0"/>
      </w:pPr>
      <w:r>
        <w:rPr>
          <w:rFonts w:hint="eastAsia"/>
          <w:sz w:val="28"/>
          <w:szCs w:val="28"/>
        </w:rPr>
        <w:t>指导教师申报（指定学生）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专业负责人审核</w:t>
      </w:r>
    </w:p>
    <w:p w:rsidR="00816C41" w:rsidRDefault="0004169D">
      <w:pPr>
        <w:pStyle w:val="a8"/>
        <w:ind w:firstLineChars="0" w:firstLine="0"/>
        <w:jc w:val="center"/>
      </w:pPr>
      <w:r>
        <w:rPr>
          <w:noProof/>
        </w:rPr>
        <w:drawing>
          <wp:inline distT="0" distB="0" distL="0" distR="0">
            <wp:extent cx="5400675" cy="15621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C41" w:rsidRDefault="0004169D">
      <w:pPr>
        <w:pStyle w:val="a8"/>
        <w:numPr>
          <w:ilvl w:val="0"/>
          <w:numId w:val="2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师生互选课题：</w:t>
      </w:r>
    </w:p>
    <w:p w:rsidR="00816C41" w:rsidRDefault="0004169D">
      <w:pPr>
        <w:pStyle w:val="a8"/>
        <w:ind w:left="78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指导教师申报（不指定学生）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专业负责人审核（审核后学生可以看到）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学生选择课题，指导教师确认，完成双选。</w:t>
      </w:r>
    </w:p>
    <w:p w:rsidR="00816C41" w:rsidRDefault="0004169D">
      <w:pPr>
        <w:pStyle w:val="a8"/>
        <w:ind w:firstLineChars="0" w:firstLine="0"/>
        <w:jc w:val="center"/>
      </w:pPr>
      <w:r>
        <w:rPr>
          <w:noProof/>
        </w:rPr>
        <w:drawing>
          <wp:inline distT="0" distB="0" distL="0" distR="0">
            <wp:extent cx="5969000" cy="1236345"/>
            <wp:effectExtent l="0" t="0" r="1270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C41" w:rsidRPr="008527ED" w:rsidRDefault="00816C41">
      <w:pPr>
        <w:rPr>
          <w:sz w:val="28"/>
          <w:szCs w:val="28"/>
        </w:rPr>
      </w:pPr>
      <w:bookmarkStart w:id="0" w:name="_GoBack"/>
      <w:bookmarkEnd w:id="0"/>
    </w:p>
    <w:sectPr w:rsidR="00816C41" w:rsidRPr="008527E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69D" w:rsidRDefault="0004169D" w:rsidP="008527ED">
      <w:r>
        <w:separator/>
      </w:r>
    </w:p>
  </w:endnote>
  <w:endnote w:type="continuationSeparator" w:id="0">
    <w:p w:rsidR="0004169D" w:rsidRDefault="0004169D" w:rsidP="0085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69D" w:rsidRDefault="0004169D" w:rsidP="008527ED">
      <w:r>
        <w:separator/>
      </w:r>
    </w:p>
  </w:footnote>
  <w:footnote w:type="continuationSeparator" w:id="0">
    <w:p w:rsidR="0004169D" w:rsidRDefault="0004169D" w:rsidP="00852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16C4"/>
    <w:multiLevelType w:val="multilevel"/>
    <w:tmpl w:val="096C16C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F777D65"/>
    <w:multiLevelType w:val="multilevel"/>
    <w:tmpl w:val="6F777D65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E7"/>
    <w:rsid w:val="000313E7"/>
    <w:rsid w:val="0004169D"/>
    <w:rsid w:val="001934D9"/>
    <w:rsid w:val="004567DA"/>
    <w:rsid w:val="00484BF2"/>
    <w:rsid w:val="00654406"/>
    <w:rsid w:val="007359AB"/>
    <w:rsid w:val="007D1E75"/>
    <w:rsid w:val="00816C41"/>
    <w:rsid w:val="008527ED"/>
    <w:rsid w:val="008A7CB3"/>
    <w:rsid w:val="008B27DA"/>
    <w:rsid w:val="008E2E50"/>
    <w:rsid w:val="009738DB"/>
    <w:rsid w:val="00A84102"/>
    <w:rsid w:val="00A91707"/>
    <w:rsid w:val="00AF53C1"/>
    <w:rsid w:val="00B76C28"/>
    <w:rsid w:val="00C35EA3"/>
    <w:rsid w:val="00DB1BD1"/>
    <w:rsid w:val="00EC50F6"/>
    <w:rsid w:val="00F63B5E"/>
    <w:rsid w:val="00F66F15"/>
    <w:rsid w:val="00F9650D"/>
    <w:rsid w:val="58123257"/>
    <w:rsid w:val="7CD8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0BDCC1-F17A-4D46-93A8-D77EE08C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>P R C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haiyang jiang</dc:creator>
  <cp:lastModifiedBy>王 洪泉</cp:lastModifiedBy>
  <cp:revision>4</cp:revision>
  <cp:lastPrinted>2019-12-05T01:14:00Z</cp:lastPrinted>
  <dcterms:created xsi:type="dcterms:W3CDTF">2018-10-25T05:37:00Z</dcterms:created>
  <dcterms:modified xsi:type="dcterms:W3CDTF">2019-12-06T06:03:00Z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